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CF95E" w14:textId="77777777" w:rsidR="001C01E4" w:rsidRPr="00DB2F8A" w:rsidRDefault="001C01E4" w:rsidP="001C01E4">
      <w:pPr>
        <w:rPr>
          <w:b/>
        </w:rPr>
      </w:pPr>
      <w:r w:rsidRPr="00DB2F8A">
        <w:rPr>
          <w:b/>
        </w:rPr>
        <w:t>OSNOVNA ŠKOLA PAKOŠTANE</w:t>
      </w:r>
    </w:p>
    <w:p w14:paraId="02D7654B" w14:textId="77777777" w:rsidR="001C01E4" w:rsidRPr="00DB2F8A" w:rsidRDefault="001C01E4" w:rsidP="001C01E4">
      <w:r w:rsidRPr="00DB2F8A">
        <w:t>Bana Josipa Jelačića 1</w:t>
      </w:r>
    </w:p>
    <w:p w14:paraId="1C558F11" w14:textId="77777777" w:rsidR="001C01E4" w:rsidRPr="00DB2F8A" w:rsidRDefault="001C01E4" w:rsidP="001C01E4">
      <w:r w:rsidRPr="00DB2F8A">
        <w:t xml:space="preserve">23211 Pakoštane </w:t>
      </w:r>
    </w:p>
    <w:p w14:paraId="195E4816" w14:textId="37EFBE64" w:rsidR="001C01E4" w:rsidRDefault="001C01E4" w:rsidP="001C01E4">
      <w:r w:rsidRPr="00DB2F8A">
        <w:t xml:space="preserve">KLASA: </w:t>
      </w:r>
      <w:r w:rsidR="007436A3">
        <w:t>007-04/2</w:t>
      </w:r>
      <w:r w:rsidR="001F520F">
        <w:t>6</w:t>
      </w:r>
      <w:r w:rsidR="00E643CA">
        <w:t>-02/</w:t>
      </w:r>
      <w:r w:rsidR="001F520F">
        <w:t>1</w:t>
      </w:r>
      <w:r w:rsidR="00A37316">
        <w:t>1</w:t>
      </w:r>
    </w:p>
    <w:p w14:paraId="5100345B" w14:textId="3EA1FB65" w:rsidR="001C01E4" w:rsidRDefault="001C01E4" w:rsidP="001C01E4">
      <w:r w:rsidRPr="00DB2F8A">
        <w:t xml:space="preserve">URBROJ: </w:t>
      </w:r>
      <w:r w:rsidR="00E643CA">
        <w:t>2198-1-31-2</w:t>
      </w:r>
      <w:r w:rsidR="001F520F">
        <w:t>6</w:t>
      </w:r>
      <w:r w:rsidR="00923211">
        <w:t>-</w:t>
      </w:r>
      <w:r w:rsidR="00A37316">
        <w:t>5</w:t>
      </w:r>
    </w:p>
    <w:p w14:paraId="0FE56206" w14:textId="005579FB" w:rsidR="001C01E4" w:rsidRPr="00DB2F8A" w:rsidRDefault="00F143C1" w:rsidP="001C01E4">
      <w:r>
        <w:t xml:space="preserve">Pakoštane, </w:t>
      </w:r>
      <w:r w:rsidR="00A37316">
        <w:t>29</w:t>
      </w:r>
      <w:r w:rsidR="001E7BCC">
        <w:t>. listopada</w:t>
      </w:r>
      <w:r w:rsidR="007436A3">
        <w:t xml:space="preserve"> 202</w:t>
      </w:r>
      <w:r w:rsidR="001F520F">
        <w:t>6</w:t>
      </w:r>
      <w:r w:rsidR="00923211">
        <w:t>. godine</w:t>
      </w:r>
    </w:p>
    <w:p w14:paraId="6DEE4749" w14:textId="77777777" w:rsidR="00A804BD" w:rsidRDefault="00A804BD" w:rsidP="00051898">
      <w:pPr>
        <w:rPr>
          <w:lang w:eastAsia="en-US"/>
        </w:rPr>
      </w:pPr>
    </w:p>
    <w:p w14:paraId="1C91EAB8" w14:textId="77777777" w:rsidR="00051898" w:rsidRPr="003852C9" w:rsidRDefault="00051898" w:rsidP="00051898">
      <w:pPr>
        <w:spacing w:line="276" w:lineRule="auto"/>
        <w:rPr>
          <w:lang w:eastAsia="en-US"/>
        </w:rPr>
      </w:pPr>
    </w:p>
    <w:p w14:paraId="6931A3D1" w14:textId="77777777" w:rsidR="003852C9" w:rsidRPr="00300A45" w:rsidRDefault="00196957" w:rsidP="00051898">
      <w:pPr>
        <w:pStyle w:val="Naslov1"/>
        <w:spacing w:line="276" w:lineRule="auto"/>
        <w:jc w:val="center"/>
      </w:pPr>
      <w:r>
        <w:t xml:space="preserve">Z A K LJ U Č C I </w:t>
      </w:r>
    </w:p>
    <w:p w14:paraId="30668323" w14:textId="145EA963" w:rsidR="00933CBB" w:rsidRDefault="001F520F" w:rsidP="00051898">
      <w:pPr>
        <w:spacing w:line="276" w:lineRule="auto"/>
        <w:ind w:left="60"/>
        <w:jc w:val="center"/>
        <w:rPr>
          <w:b/>
          <w:bCs/>
          <w:lang w:val="pl-PL"/>
        </w:rPr>
      </w:pPr>
      <w:r w:rsidRPr="001F520F">
        <w:rPr>
          <w:b/>
          <w:lang w:val="pl-PL"/>
        </w:rPr>
        <w:t>1</w:t>
      </w:r>
      <w:r w:rsidR="00A37316">
        <w:rPr>
          <w:b/>
          <w:lang w:val="pl-PL"/>
        </w:rPr>
        <w:t>9</w:t>
      </w:r>
      <w:r w:rsidR="004B414E" w:rsidRPr="001F520F">
        <w:rPr>
          <w:b/>
          <w:lang w:val="pl-PL"/>
        </w:rPr>
        <w:t>. sjedn</w:t>
      </w:r>
      <w:r w:rsidR="003002A9" w:rsidRPr="001F520F">
        <w:rPr>
          <w:b/>
          <w:lang w:val="pl-PL"/>
        </w:rPr>
        <w:t>ice Školskog</w:t>
      </w:r>
      <w:r w:rsidR="0032159E" w:rsidRPr="001F520F">
        <w:rPr>
          <w:b/>
          <w:lang w:val="pl-PL"/>
        </w:rPr>
        <w:t xml:space="preserve">a </w:t>
      </w:r>
      <w:r w:rsidR="003002A9" w:rsidRPr="001F520F">
        <w:rPr>
          <w:b/>
          <w:lang w:val="pl-PL"/>
        </w:rPr>
        <w:t xml:space="preserve">odbora, </w:t>
      </w:r>
      <w:r w:rsidR="007D6755">
        <w:rPr>
          <w:b/>
          <w:bCs/>
        </w:rPr>
        <w:t xml:space="preserve">održane </w:t>
      </w:r>
      <w:r w:rsidRPr="00496967">
        <w:rPr>
          <w:b/>
          <w:bCs/>
        </w:rPr>
        <w:t xml:space="preserve">u prostorijama škole, u </w:t>
      </w:r>
      <w:r w:rsidR="00A37316">
        <w:rPr>
          <w:b/>
          <w:bCs/>
        </w:rPr>
        <w:t>četvrtak</w:t>
      </w:r>
      <w:r w:rsidRPr="00496967">
        <w:rPr>
          <w:b/>
          <w:bCs/>
        </w:rPr>
        <w:t xml:space="preserve"> </w:t>
      </w:r>
      <w:r w:rsidR="00A37316">
        <w:rPr>
          <w:b/>
          <w:bCs/>
        </w:rPr>
        <w:t>29</w:t>
      </w:r>
      <w:r w:rsidRPr="00496967">
        <w:rPr>
          <w:b/>
          <w:bCs/>
        </w:rPr>
        <w:t>. listopada 2026. godine</w:t>
      </w:r>
      <w:r w:rsidR="00933CBB" w:rsidRPr="00300A45">
        <w:rPr>
          <w:b/>
          <w:bCs/>
        </w:rPr>
        <w:t xml:space="preserve">, </w:t>
      </w:r>
      <w:r w:rsidR="00E643CA">
        <w:rPr>
          <w:b/>
          <w:bCs/>
          <w:lang w:val="pl-PL"/>
        </w:rPr>
        <w:t xml:space="preserve">u vremenu od </w:t>
      </w:r>
      <w:r w:rsidR="00A37316">
        <w:rPr>
          <w:b/>
          <w:bCs/>
          <w:lang w:val="pl-PL"/>
        </w:rPr>
        <w:t>9</w:t>
      </w:r>
      <w:r>
        <w:rPr>
          <w:b/>
          <w:bCs/>
          <w:lang w:val="pl-PL"/>
        </w:rPr>
        <w:t>:</w:t>
      </w:r>
      <w:r w:rsidR="00A37316">
        <w:rPr>
          <w:b/>
          <w:bCs/>
          <w:lang w:val="pl-PL"/>
        </w:rPr>
        <w:t>15</w:t>
      </w:r>
      <w:r w:rsidR="00E643CA">
        <w:rPr>
          <w:b/>
          <w:bCs/>
          <w:lang w:val="pl-PL"/>
        </w:rPr>
        <w:t xml:space="preserve"> do </w:t>
      </w:r>
      <w:r w:rsidR="00A37316">
        <w:rPr>
          <w:b/>
          <w:bCs/>
          <w:lang w:val="pl-PL"/>
        </w:rPr>
        <w:t>9</w:t>
      </w:r>
      <w:r>
        <w:rPr>
          <w:b/>
          <w:bCs/>
          <w:lang w:val="pl-PL"/>
        </w:rPr>
        <w:t>:</w:t>
      </w:r>
      <w:r w:rsidR="00A37316">
        <w:rPr>
          <w:b/>
          <w:bCs/>
          <w:lang w:val="pl-PL"/>
        </w:rPr>
        <w:t>45</w:t>
      </w:r>
      <w:r w:rsidR="00E643CA">
        <w:rPr>
          <w:b/>
          <w:bCs/>
          <w:lang w:val="pl-PL"/>
        </w:rPr>
        <w:t xml:space="preserve"> sati</w:t>
      </w:r>
    </w:p>
    <w:p w14:paraId="3598D39C" w14:textId="77777777" w:rsidR="00051898" w:rsidRPr="00300A45" w:rsidRDefault="00051898" w:rsidP="00051898">
      <w:pPr>
        <w:spacing w:line="276" w:lineRule="auto"/>
        <w:ind w:left="60"/>
        <w:jc w:val="center"/>
        <w:rPr>
          <w:b/>
          <w:bCs/>
        </w:rPr>
      </w:pPr>
    </w:p>
    <w:p w14:paraId="67C19301" w14:textId="77777777" w:rsidR="00CA3CAF" w:rsidRDefault="00CA3CAF" w:rsidP="00051898">
      <w:pPr>
        <w:spacing w:line="276" w:lineRule="auto"/>
      </w:pPr>
    </w:p>
    <w:p w14:paraId="08317D89" w14:textId="77777777" w:rsidR="00CA3CAF" w:rsidRDefault="00196957" w:rsidP="00051898">
      <w:pPr>
        <w:pStyle w:val="Tijeloteksta2"/>
        <w:spacing w:after="0" w:line="276" w:lineRule="auto"/>
        <w:jc w:val="center"/>
        <w:rPr>
          <w:b/>
        </w:rPr>
      </w:pPr>
      <w:r w:rsidRPr="00270F9A">
        <w:rPr>
          <w:b/>
          <w:lang w:val="pl-PL" w:eastAsia="en-US"/>
        </w:rPr>
        <w:t>1.</w:t>
      </w:r>
      <w:r>
        <w:rPr>
          <w:lang w:val="pl-PL" w:eastAsia="en-US"/>
        </w:rPr>
        <w:t xml:space="preserve"> </w:t>
      </w:r>
      <w:r w:rsidR="00CA3CAF">
        <w:rPr>
          <w:lang w:val="pl-PL" w:eastAsia="en-US"/>
        </w:rPr>
        <w:t xml:space="preserve"> </w:t>
      </w:r>
      <w:r w:rsidR="00CA3CAF">
        <w:rPr>
          <w:b/>
        </w:rPr>
        <w:t>Z a k l j u č a k</w:t>
      </w:r>
    </w:p>
    <w:p w14:paraId="1F933C1F" w14:textId="1937F962" w:rsidR="00CA3CAF" w:rsidRDefault="00B7394F" w:rsidP="00051898">
      <w:pPr>
        <w:spacing w:line="276" w:lineRule="auto"/>
        <w:rPr>
          <w:bCs/>
        </w:rPr>
      </w:pPr>
      <w:r w:rsidRPr="00B7394F">
        <w:rPr>
          <w:bCs/>
        </w:rPr>
        <w:t>Školski odbor jednoglasno usvaja Zapisnik 18. sjednice Školskoga odbora KLASA: 007-04/26-02/10, URBROJ: 2198-1-31-26-2 od 6. listopada 2026. godine.</w:t>
      </w:r>
    </w:p>
    <w:p w14:paraId="73BFB6C3" w14:textId="77777777" w:rsidR="00B7394F" w:rsidRDefault="00B7394F" w:rsidP="00051898">
      <w:pPr>
        <w:spacing w:line="276" w:lineRule="auto"/>
        <w:rPr>
          <w:b/>
          <w:bCs/>
        </w:rPr>
      </w:pPr>
    </w:p>
    <w:p w14:paraId="48ED0FFB" w14:textId="6FF6CC33" w:rsidR="001C01E4" w:rsidRDefault="00196957" w:rsidP="00051898">
      <w:pPr>
        <w:spacing w:line="276" w:lineRule="auto"/>
        <w:jc w:val="center"/>
        <w:rPr>
          <w:b/>
        </w:rPr>
      </w:pPr>
      <w:r>
        <w:rPr>
          <w:b/>
        </w:rPr>
        <w:t xml:space="preserve">2. </w:t>
      </w:r>
      <w:bookmarkStart w:id="0" w:name="_Hlk244166773"/>
      <w:r w:rsidR="001C01E4">
        <w:rPr>
          <w:b/>
        </w:rPr>
        <w:t>Z a k lj u č a k</w:t>
      </w:r>
      <w:bookmarkEnd w:id="0"/>
    </w:p>
    <w:p w14:paraId="73FE1A4B" w14:textId="636A115D" w:rsidR="00CA3CAF" w:rsidRDefault="00B7394F" w:rsidP="00051898">
      <w:pPr>
        <w:spacing w:line="276" w:lineRule="auto"/>
        <w:jc w:val="both"/>
        <w:rPr>
          <w:bCs/>
        </w:rPr>
      </w:pPr>
      <w:r w:rsidRPr="00B7394F">
        <w:rPr>
          <w:bCs/>
        </w:rPr>
        <w:t>Školski odbor jednoglasno daje ravnatelju prethodnu suglasnost za  zasnivanje radnog odnosa s Anelom Miličević, magistr</w:t>
      </w:r>
      <w:r w:rsidR="00E7760F">
        <w:rPr>
          <w:bCs/>
        </w:rPr>
        <w:t>om</w:t>
      </w:r>
      <w:r w:rsidRPr="00B7394F">
        <w:rPr>
          <w:bCs/>
        </w:rPr>
        <w:t xml:space="preserve"> primijenjene lingvistike – podučavanje engleskog jezika kao stranog jezika, na radnom mjestu učitelja/ice Engleskog jezika do povratka nenazočne radnice.</w:t>
      </w:r>
    </w:p>
    <w:p w14:paraId="442CE9FD" w14:textId="77777777" w:rsidR="00B7394F" w:rsidRDefault="00B7394F" w:rsidP="00051898">
      <w:pPr>
        <w:spacing w:line="276" w:lineRule="auto"/>
        <w:jc w:val="both"/>
        <w:rPr>
          <w:bCs/>
        </w:rPr>
      </w:pPr>
    </w:p>
    <w:p w14:paraId="26337830" w14:textId="46B96FAA" w:rsidR="00B7394F" w:rsidRDefault="00B7394F" w:rsidP="00B7394F">
      <w:pPr>
        <w:spacing w:line="276" w:lineRule="auto"/>
        <w:jc w:val="center"/>
        <w:rPr>
          <w:b/>
        </w:rPr>
      </w:pPr>
      <w:r>
        <w:rPr>
          <w:b/>
        </w:rPr>
        <w:t>Z a k lj u č a k</w:t>
      </w:r>
    </w:p>
    <w:p w14:paraId="290D0649" w14:textId="1EB3A91F" w:rsidR="00B7394F" w:rsidRDefault="00B7394F" w:rsidP="00B7394F">
      <w:pPr>
        <w:spacing w:line="276" w:lineRule="auto"/>
        <w:jc w:val="center"/>
        <w:rPr>
          <w:bCs/>
        </w:rPr>
      </w:pPr>
      <w:r w:rsidRPr="00B7394F">
        <w:rPr>
          <w:bCs/>
        </w:rPr>
        <w:t>Školski odbor jednoglasno daje ravnatelju prethodnu suglasnost za  zasnivanje radnog odnosa s Nikolom Torlakom, magist</w:t>
      </w:r>
      <w:r w:rsidR="00E7760F">
        <w:rPr>
          <w:bCs/>
        </w:rPr>
        <w:t>rom</w:t>
      </w:r>
      <w:r w:rsidRPr="00B7394F">
        <w:rPr>
          <w:bCs/>
        </w:rPr>
        <w:t xml:space="preserve"> edukacije hrvatskoga jezika i književnosti i magist</w:t>
      </w:r>
      <w:r w:rsidR="00E7760F">
        <w:rPr>
          <w:bCs/>
        </w:rPr>
        <w:t>rom</w:t>
      </w:r>
      <w:r w:rsidRPr="00B7394F">
        <w:rPr>
          <w:bCs/>
        </w:rPr>
        <w:t xml:space="preserve"> edukacije talijanskoga jezika i književnosti, na radnom mjestu učitelja/ice Hrvatskog jezika do povratka nenazočne radnice.</w:t>
      </w:r>
    </w:p>
    <w:p w14:paraId="34DDB19C" w14:textId="77777777" w:rsidR="00B7394F" w:rsidRDefault="00B7394F" w:rsidP="00B7394F">
      <w:pPr>
        <w:spacing w:line="276" w:lineRule="auto"/>
        <w:jc w:val="center"/>
        <w:rPr>
          <w:bCs/>
        </w:rPr>
      </w:pPr>
    </w:p>
    <w:p w14:paraId="1E4768E7" w14:textId="77777777" w:rsidR="00B7394F" w:rsidRPr="008B2490" w:rsidRDefault="00B7394F" w:rsidP="00B7394F">
      <w:pPr>
        <w:tabs>
          <w:tab w:val="left" w:pos="180"/>
        </w:tabs>
        <w:spacing w:line="276" w:lineRule="auto"/>
        <w:jc w:val="center"/>
        <w:rPr>
          <w:b/>
          <w:bCs/>
        </w:rPr>
      </w:pPr>
      <w:r w:rsidRPr="008B2490">
        <w:rPr>
          <w:b/>
          <w:bCs/>
        </w:rPr>
        <w:t>Z a k l j u č a k</w:t>
      </w:r>
    </w:p>
    <w:p w14:paraId="34901D24" w14:textId="320EFB63" w:rsidR="00B7394F" w:rsidRPr="008B2490" w:rsidRDefault="00B7394F" w:rsidP="00B7394F">
      <w:pPr>
        <w:tabs>
          <w:tab w:val="left" w:pos="180"/>
        </w:tabs>
        <w:spacing w:line="276" w:lineRule="auto"/>
        <w:jc w:val="center"/>
      </w:pPr>
      <w:r w:rsidRPr="008B2490">
        <w:t xml:space="preserve">Školski odbor jednoglasno daje ravnatelju prethodnu suglasnost za  zasnivanje radnog odnosa s </w:t>
      </w:r>
      <w:r w:rsidRPr="00B7394F">
        <w:t>Anom Stanković, magistr</w:t>
      </w:r>
      <w:r w:rsidR="00E7760F">
        <w:t>om</w:t>
      </w:r>
      <w:r w:rsidRPr="00B7394F">
        <w:t xml:space="preserve"> njemačkog jezika i književnosti i magistr</w:t>
      </w:r>
      <w:r w:rsidR="00E7760F">
        <w:t>om</w:t>
      </w:r>
      <w:r w:rsidRPr="00B7394F">
        <w:t xml:space="preserve"> pedagogije</w:t>
      </w:r>
      <w:r w:rsidRPr="008B2490">
        <w:t>, na radnom mjestu učitelja/ice</w:t>
      </w:r>
      <w:r w:rsidRPr="00B7394F">
        <w:t xml:space="preserve"> Njemač</w:t>
      </w:r>
      <w:r w:rsidRPr="008B2490">
        <w:t>kog jezika do povratka nenazočne radnice.</w:t>
      </w:r>
    </w:p>
    <w:p w14:paraId="150159FF" w14:textId="77777777" w:rsidR="00B7394F" w:rsidRDefault="00B7394F" w:rsidP="00B7394F">
      <w:pPr>
        <w:spacing w:line="276" w:lineRule="auto"/>
        <w:jc w:val="center"/>
        <w:rPr>
          <w:bCs/>
        </w:rPr>
      </w:pPr>
    </w:p>
    <w:p w14:paraId="5F96E7FA" w14:textId="77777777" w:rsidR="00B7394F" w:rsidRPr="003C76CB" w:rsidRDefault="00B7394F" w:rsidP="00B7394F">
      <w:pPr>
        <w:tabs>
          <w:tab w:val="left" w:pos="180"/>
        </w:tabs>
        <w:spacing w:line="276" w:lineRule="auto"/>
        <w:jc w:val="center"/>
        <w:rPr>
          <w:b/>
          <w:bCs/>
        </w:rPr>
      </w:pPr>
      <w:r w:rsidRPr="003C76CB">
        <w:rPr>
          <w:b/>
          <w:bCs/>
        </w:rPr>
        <w:t>Z a k l j u č a k</w:t>
      </w:r>
    </w:p>
    <w:p w14:paraId="3B4E3EF5" w14:textId="77777777" w:rsidR="00B7394F" w:rsidRPr="00B7394F" w:rsidRDefault="00B7394F" w:rsidP="00B7394F">
      <w:pPr>
        <w:tabs>
          <w:tab w:val="left" w:pos="180"/>
        </w:tabs>
        <w:spacing w:line="276" w:lineRule="auto"/>
        <w:jc w:val="center"/>
      </w:pPr>
      <w:r w:rsidRPr="003C76CB">
        <w:t xml:space="preserve">Školski odbor jednoglasno daje ravnatelju prethodnu suglasnost za  zasnivanje radnog odnosa s </w:t>
      </w:r>
      <w:r w:rsidRPr="00B7394F">
        <w:t>Leom Brković Barešić, diplomiranom inženjerkom grafičke tehnologije</w:t>
      </w:r>
      <w:r w:rsidRPr="003C76CB">
        <w:t xml:space="preserve">, na radnom mjestu učitelja/ice </w:t>
      </w:r>
      <w:r w:rsidRPr="00B7394F">
        <w:t>Tehničke kulture na neodređeno, nepuno radno vrijeme, 20 sati ukupnog tjednog radnog vremena</w:t>
      </w:r>
      <w:r w:rsidRPr="003C76CB">
        <w:t>.</w:t>
      </w:r>
    </w:p>
    <w:p w14:paraId="55C6560C" w14:textId="77777777" w:rsidR="00B7394F" w:rsidRDefault="00B7394F" w:rsidP="00B7394F">
      <w:pPr>
        <w:spacing w:line="276" w:lineRule="auto"/>
        <w:jc w:val="center"/>
        <w:rPr>
          <w:bCs/>
        </w:rPr>
      </w:pPr>
    </w:p>
    <w:p w14:paraId="03CB5B95" w14:textId="77777777" w:rsidR="00B7394F" w:rsidRPr="00C34ECD" w:rsidRDefault="00B7394F" w:rsidP="00B7394F">
      <w:pPr>
        <w:tabs>
          <w:tab w:val="left" w:pos="180"/>
        </w:tabs>
        <w:spacing w:line="276" w:lineRule="auto"/>
        <w:jc w:val="center"/>
        <w:rPr>
          <w:b/>
          <w:bCs/>
        </w:rPr>
      </w:pPr>
      <w:r w:rsidRPr="00C34ECD">
        <w:rPr>
          <w:b/>
          <w:bCs/>
        </w:rPr>
        <w:t>Z a k l j u č a k</w:t>
      </w:r>
    </w:p>
    <w:p w14:paraId="1519A047" w14:textId="321CE75B" w:rsidR="00B7394F" w:rsidRPr="00B7394F" w:rsidRDefault="00B7394F" w:rsidP="00B7394F">
      <w:pPr>
        <w:spacing w:line="276" w:lineRule="auto"/>
        <w:jc w:val="center"/>
      </w:pPr>
      <w:r w:rsidRPr="00C34ECD">
        <w:t xml:space="preserve">Školski odbor jednoglasno daje ravnatelju prethodnu suglasnost za  zasnivanje radnog odnosa s </w:t>
      </w:r>
      <w:r w:rsidRPr="00B7394F">
        <w:t xml:space="preserve">Valentinom Mikulec, diplomiranom učiteljicom s pojačanim programom iz nastavnog predmeta Hrvatski jezik, </w:t>
      </w:r>
      <w:r w:rsidRPr="00C34ECD">
        <w:t xml:space="preserve">na radnom mjestu učitelja/ice </w:t>
      </w:r>
      <w:r w:rsidRPr="00B7394F">
        <w:t>Razredne nastave na neodređeno, puno radno vrijeme, 40 sati ukupnog tjednog radnog vremena</w:t>
      </w:r>
      <w:r w:rsidRPr="00C34ECD">
        <w:t>.</w:t>
      </w:r>
    </w:p>
    <w:p w14:paraId="17F65DD1" w14:textId="77777777" w:rsidR="00B7394F" w:rsidRPr="004C235C" w:rsidRDefault="00B7394F" w:rsidP="00051898">
      <w:pPr>
        <w:spacing w:line="276" w:lineRule="auto"/>
        <w:jc w:val="both"/>
        <w:rPr>
          <w:color w:val="FF0000"/>
        </w:rPr>
      </w:pPr>
    </w:p>
    <w:p w14:paraId="505CE550" w14:textId="267B3A58" w:rsidR="00B7394F" w:rsidRPr="00B7394F" w:rsidRDefault="00923211" w:rsidP="00B7394F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3</w:t>
      </w:r>
      <w:r w:rsidR="009C5B8D" w:rsidRPr="009C5B8D">
        <w:rPr>
          <w:b/>
          <w:color w:val="000000" w:themeColor="text1"/>
        </w:rPr>
        <w:t>. Z a k lj u č a k</w:t>
      </w:r>
    </w:p>
    <w:p w14:paraId="16D60CC6" w14:textId="77777777" w:rsidR="00B7394F" w:rsidRPr="00B7394F" w:rsidRDefault="00B7394F" w:rsidP="00B7394F">
      <w:pPr>
        <w:tabs>
          <w:tab w:val="left" w:pos="180"/>
        </w:tabs>
        <w:spacing w:line="276" w:lineRule="auto"/>
        <w:jc w:val="center"/>
        <w:rPr>
          <w:bCs/>
        </w:rPr>
      </w:pPr>
      <w:r w:rsidRPr="00B7394F">
        <w:rPr>
          <w:bCs/>
        </w:rPr>
        <w:t xml:space="preserve">Školski odbor jednoglasno daje prethodnu suglasnost ravnatelju Škole za sklapanje sporazuma o prestanku radnog odnosa s radnikom Kristijanom Barišićem , učiteljem Informatike zaposlenom na neodređeno puno radno vrijeme, na njegov osobni zahtjev.  </w:t>
      </w:r>
    </w:p>
    <w:p w14:paraId="7CA8137D" w14:textId="77777777" w:rsidR="00D14C99" w:rsidRDefault="00D14C99" w:rsidP="00051898">
      <w:pPr>
        <w:spacing w:line="276" w:lineRule="auto"/>
        <w:jc w:val="both"/>
      </w:pPr>
    </w:p>
    <w:p w14:paraId="5700A29D" w14:textId="77777777" w:rsidR="00D14C99" w:rsidRDefault="00D14C99" w:rsidP="00051898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9C5B8D">
        <w:rPr>
          <w:b/>
          <w:color w:val="000000" w:themeColor="text1"/>
        </w:rPr>
        <w:t>. Z a k lj u č a k</w:t>
      </w:r>
    </w:p>
    <w:p w14:paraId="01880305" w14:textId="61C07938" w:rsidR="001E7BCC" w:rsidRDefault="00B7394F" w:rsidP="00B7394F">
      <w:pPr>
        <w:tabs>
          <w:tab w:val="left" w:pos="180"/>
        </w:tabs>
        <w:spacing w:line="276" w:lineRule="auto"/>
        <w:jc w:val="center"/>
        <w:rPr>
          <w:bCs/>
        </w:rPr>
      </w:pPr>
      <w:r w:rsidRPr="00B7394F">
        <w:rPr>
          <w:bCs/>
        </w:rPr>
        <w:t>Školski odbor jednoglasno usvaja Statutarnu odluku o izmjenama i dopunama Statuta Osnovne škole Pakoštane.</w:t>
      </w:r>
    </w:p>
    <w:p w14:paraId="3A61F903" w14:textId="77777777" w:rsidR="00B7394F" w:rsidRPr="001E7BCC" w:rsidRDefault="00B7394F" w:rsidP="00B7394F">
      <w:pPr>
        <w:tabs>
          <w:tab w:val="left" w:pos="180"/>
        </w:tabs>
        <w:spacing w:line="276" w:lineRule="auto"/>
        <w:jc w:val="center"/>
      </w:pPr>
    </w:p>
    <w:p w14:paraId="59E87A8E" w14:textId="77777777" w:rsidR="001E7BCC" w:rsidRDefault="001E7BCC" w:rsidP="00051898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9C5B8D">
        <w:rPr>
          <w:b/>
          <w:color w:val="000000" w:themeColor="text1"/>
        </w:rPr>
        <w:t>. Z a k lj u č a k</w:t>
      </w:r>
    </w:p>
    <w:p w14:paraId="3A66A9C3" w14:textId="77777777" w:rsidR="00B7394F" w:rsidRPr="00B7394F" w:rsidRDefault="00B7394F" w:rsidP="00B7394F">
      <w:pPr>
        <w:spacing w:line="276" w:lineRule="auto"/>
        <w:jc w:val="center"/>
        <w:rPr>
          <w:bCs/>
          <w:color w:val="000000" w:themeColor="text1"/>
        </w:rPr>
      </w:pPr>
      <w:bookmarkStart w:id="1" w:name="_Hlk242266533"/>
      <w:r w:rsidRPr="00B7394F">
        <w:rPr>
          <w:bCs/>
          <w:color w:val="000000" w:themeColor="text1"/>
        </w:rPr>
        <w:t>Školski odbor jednoglasno prihvaća Prijedlog financijskog plana za 2027. godinu s projekcijama za 2028. i 2029. godinu, s  pripadajućim obrazloženjem.</w:t>
      </w:r>
    </w:p>
    <w:bookmarkEnd w:id="1"/>
    <w:p w14:paraId="4AB4AF2F" w14:textId="77777777" w:rsidR="001E7BCC" w:rsidRDefault="001E7BCC" w:rsidP="00051898">
      <w:pPr>
        <w:spacing w:line="276" w:lineRule="auto"/>
        <w:jc w:val="both"/>
      </w:pPr>
    </w:p>
    <w:p w14:paraId="4DF85FEB" w14:textId="53D3C746" w:rsidR="00051898" w:rsidRPr="00B7394F" w:rsidRDefault="00051898" w:rsidP="00B7394F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</w:p>
    <w:p w14:paraId="6A3E5BC1" w14:textId="77777777" w:rsidR="00052381" w:rsidRDefault="00052381" w:rsidP="00B82070">
      <w:pPr>
        <w:jc w:val="both"/>
      </w:pPr>
    </w:p>
    <w:p w14:paraId="7552E090" w14:textId="77777777" w:rsidR="00052381" w:rsidRDefault="00052381" w:rsidP="00B82070">
      <w:pPr>
        <w:jc w:val="both"/>
      </w:pPr>
    </w:p>
    <w:p w14:paraId="077DF245" w14:textId="77777777" w:rsidR="00052381" w:rsidRDefault="00052381" w:rsidP="00B82070">
      <w:pPr>
        <w:jc w:val="both"/>
      </w:pPr>
    </w:p>
    <w:p w14:paraId="05C40195" w14:textId="77777777" w:rsidR="008A32F5" w:rsidRDefault="0032159E" w:rsidP="00B82070">
      <w:pPr>
        <w:jc w:val="both"/>
      </w:pPr>
      <w:r>
        <w:t>z</w:t>
      </w:r>
      <w:r w:rsidR="004C235C">
        <w:t>apisničar</w:t>
      </w:r>
      <w:r w:rsidR="007436A3">
        <w:t>ka</w:t>
      </w:r>
      <w:r w:rsidR="004C235C">
        <w:t>:</w:t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>
        <w:t>p</w:t>
      </w:r>
      <w:r w:rsidR="004C235C">
        <w:t>redsjednica Školskog</w:t>
      </w:r>
      <w:r>
        <w:t>a</w:t>
      </w:r>
      <w:r w:rsidR="004C235C">
        <w:t xml:space="preserve"> odbora</w:t>
      </w:r>
      <w:r w:rsidR="008A32F5">
        <w:t xml:space="preserve">: </w:t>
      </w:r>
    </w:p>
    <w:p w14:paraId="4B7D73AA" w14:textId="62B0BC49" w:rsidR="008A32F5" w:rsidRDefault="00B7394F" w:rsidP="00B82070">
      <w:pPr>
        <w:jc w:val="both"/>
      </w:pPr>
      <w:r>
        <w:t>Matea Tafra Mikulić</w:t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  <w:t>Nives Marić</w:t>
      </w:r>
      <w:r w:rsidR="008A32F5">
        <w:t xml:space="preserve">, prof. </w:t>
      </w:r>
    </w:p>
    <w:p w14:paraId="26CB25FD" w14:textId="77777777" w:rsidR="00923211" w:rsidRDefault="00923211" w:rsidP="00B82070">
      <w:pPr>
        <w:jc w:val="both"/>
      </w:pPr>
    </w:p>
    <w:p w14:paraId="0CE54363" w14:textId="77777777" w:rsidR="004C235C" w:rsidRDefault="004C235C" w:rsidP="00B82070">
      <w:pPr>
        <w:jc w:val="both"/>
      </w:pPr>
    </w:p>
    <w:sectPr w:rsidR="004C235C" w:rsidSect="007229E5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591E5" w14:textId="77777777" w:rsidR="00425333" w:rsidRDefault="00425333" w:rsidP="00E032D7">
      <w:r>
        <w:separator/>
      </w:r>
    </w:p>
  </w:endnote>
  <w:endnote w:type="continuationSeparator" w:id="0">
    <w:p w14:paraId="4B4D6D44" w14:textId="77777777" w:rsidR="00425333" w:rsidRDefault="00425333" w:rsidP="00E0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ACC60" w14:textId="77777777" w:rsidR="003852C9" w:rsidRDefault="003852C9" w:rsidP="00196957">
    <w:pPr>
      <w:pStyle w:val="Podnoje"/>
      <w:jc w:val="center"/>
    </w:pPr>
  </w:p>
  <w:p w14:paraId="772F4B99" w14:textId="77777777" w:rsidR="00E032D7" w:rsidRDefault="00E032D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20055" w14:textId="77777777" w:rsidR="00425333" w:rsidRDefault="00425333" w:rsidP="00E032D7">
      <w:r>
        <w:separator/>
      </w:r>
    </w:p>
  </w:footnote>
  <w:footnote w:type="continuationSeparator" w:id="0">
    <w:p w14:paraId="71288C96" w14:textId="77777777" w:rsidR="00425333" w:rsidRDefault="00425333" w:rsidP="00E03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AE9"/>
    <w:multiLevelType w:val="hybridMultilevel"/>
    <w:tmpl w:val="1ECE4562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1490293"/>
    <w:multiLevelType w:val="hybridMultilevel"/>
    <w:tmpl w:val="18A48DB2"/>
    <w:lvl w:ilvl="0" w:tplc="041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665BE6"/>
    <w:multiLevelType w:val="hybridMultilevel"/>
    <w:tmpl w:val="A670B508"/>
    <w:lvl w:ilvl="0" w:tplc="4424A4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A46931"/>
    <w:multiLevelType w:val="hybridMultilevel"/>
    <w:tmpl w:val="38940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85E6B"/>
    <w:multiLevelType w:val="hybridMultilevel"/>
    <w:tmpl w:val="2C6459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850F8D"/>
    <w:multiLevelType w:val="hybridMultilevel"/>
    <w:tmpl w:val="64CA32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26ED"/>
    <w:multiLevelType w:val="hybridMultilevel"/>
    <w:tmpl w:val="F588203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D61004"/>
    <w:multiLevelType w:val="hybridMultilevel"/>
    <w:tmpl w:val="31E6AD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B31055"/>
    <w:multiLevelType w:val="hybridMultilevel"/>
    <w:tmpl w:val="8F1E1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B3230"/>
    <w:multiLevelType w:val="hybridMultilevel"/>
    <w:tmpl w:val="84FEAA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10C95"/>
    <w:multiLevelType w:val="hybridMultilevel"/>
    <w:tmpl w:val="9DE606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23203"/>
    <w:multiLevelType w:val="hybridMultilevel"/>
    <w:tmpl w:val="BA12CD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02D98"/>
    <w:multiLevelType w:val="hybridMultilevel"/>
    <w:tmpl w:val="6CC4FC56"/>
    <w:lvl w:ilvl="0" w:tplc="D8A86634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4" w15:restartNumberingAfterBreak="0">
    <w:nsid w:val="3C042CB4"/>
    <w:multiLevelType w:val="hybridMultilevel"/>
    <w:tmpl w:val="750A769C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3EFE45A2"/>
    <w:multiLevelType w:val="hybridMultilevel"/>
    <w:tmpl w:val="16D40372"/>
    <w:lvl w:ilvl="0" w:tplc="DF1606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E2304"/>
    <w:multiLevelType w:val="hybridMultilevel"/>
    <w:tmpl w:val="180CE440"/>
    <w:lvl w:ilvl="0" w:tplc="CD8E6228">
      <w:start w:val="4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C23269"/>
    <w:multiLevelType w:val="hybridMultilevel"/>
    <w:tmpl w:val="CABC44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0019C8"/>
    <w:multiLevelType w:val="hybridMultilevel"/>
    <w:tmpl w:val="29701A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3C2428"/>
    <w:multiLevelType w:val="hybridMultilevel"/>
    <w:tmpl w:val="2D045CEC"/>
    <w:lvl w:ilvl="0" w:tplc="2E829E4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C0DF4"/>
    <w:multiLevelType w:val="hybridMultilevel"/>
    <w:tmpl w:val="1602A76A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5321728F"/>
    <w:multiLevelType w:val="hybridMultilevel"/>
    <w:tmpl w:val="8BF26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C2CBD"/>
    <w:multiLevelType w:val="hybridMultilevel"/>
    <w:tmpl w:val="DAAEBFC6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B8519D"/>
    <w:multiLevelType w:val="hybridMultilevel"/>
    <w:tmpl w:val="AC8C04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7A2530"/>
    <w:multiLevelType w:val="hybridMultilevel"/>
    <w:tmpl w:val="499E814E"/>
    <w:lvl w:ilvl="0" w:tplc="A3CE7FD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AC72EB"/>
    <w:multiLevelType w:val="hybridMultilevel"/>
    <w:tmpl w:val="84E602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C753C"/>
    <w:multiLevelType w:val="hybridMultilevel"/>
    <w:tmpl w:val="348666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C3C85"/>
    <w:multiLevelType w:val="hybridMultilevel"/>
    <w:tmpl w:val="A33A9244"/>
    <w:lvl w:ilvl="0" w:tplc="D04A52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47E1388"/>
    <w:multiLevelType w:val="hybridMultilevel"/>
    <w:tmpl w:val="B4D00F98"/>
    <w:lvl w:ilvl="0" w:tplc="A4BAE18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C966A9"/>
    <w:multiLevelType w:val="hybridMultilevel"/>
    <w:tmpl w:val="26A03F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9227B"/>
    <w:multiLevelType w:val="hybridMultilevel"/>
    <w:tmpl w:val="81EA930E"/>
    <w:lvl w:ilvl="0" w:tplc="6FE63CC4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406A16"/>
    <w:multiLevelType w:val="hybridMultilevel"/>
    <w:tmpl w:val="E81AD93C"/>
    <w:lvl w:ilvl="0" w:tplc="B8680E0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6E1985"/>
    <w:multiLevelType w:val="hybridMultilevel"/>
    <w:tmpl w:val="CF9ADF60"/>
    <w:lvl w:ilvl="0" w:tplc="041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C8630C"/>
    <w:multiLevelType w:val="hybridMultilevel"/>
    <w:tmpl w:val="459280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05349"/>
    <w:multiLevelType w:val="hybridMultilevel"/>
    <w:tmpl w:val="51E66BA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AE39DF"/>
    <w:multiLevelType w:val="hybridMultilevel"/>
    <w:tmpl w:val="64CA32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170408">
    <w:abstractNumId w:val="23"/>
  </w:num>
  <w:num w:numId="2" w16cid:durableId="797796009">
    <w:abstractNumId w:val="13"/>
  </w:num>
  <w:num w:numId="3" w16cid:durableId="1983267123">
    <w:abstractNumId w:val="0"/>
  </w:num>
  <w:num w:numId="4" w16cid:durableId="332608396">
    <w:abstractNumId w:val="17"/>
  </w:num>
  <w:num w:numId="5" w16cid:durableId="72552197">
    <w:abstractNumId w:val="32"/>
  </w:num>
  <w:num w:numId="6" w16cid:durableId="447819113">
    <w:abstractNumId w:val="1"/>
  </w:num>
  <w:num w:numId="7" w16cid:durableId="137188050">
    <w:abstractNumId w:val="22"/>
  </w:num>
  <w:num w:numId="8" w16cid:durableId="1027606830">
    <w:abstractNumId w:val="24"/>
  </w:num>
  <w:num w:numId="9" w16cid:durableId="963661304">
    <w:abstractNumId w:val="27"/>
  </w:num>
  <w:num w:numId="10" w16cid:durableId="535310645">
    <w:abstractNumId w:val="29"/>
  </w:num>
  <w:num w:numId="11" w16cid:durableId="21375246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9154878">
    <w:abstractNumId w:val="18"/>
  </w:num>
  <w:num w:numId="13" w16cid:durableId="1631672189">
    <w:abstractNumId w:val="19"/>
  </w:num>
  <w:num w:numId="14" w16cid:durableId="10173175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4641400">
    <w:abstractNumId w:val="9"/>
  </w:num>
  <w:num w:numId="16" w16cid:durableId="1905138489">
    <w:abstractNumId w:val="34"/>
  </w:num>
  <w:num w:numId="17" w16cid:durableId="1783718765">
    <w:abstractNumId w:val="10"/>
  </w:num>
  <w:num w:numId="18" w16cid:durableId="1343897730">
    <w:abstractNumId w:val="2"/>
  </w:num>
  <w:num w:numId="19" w16cid:durableId="948782320">
    <w:abstractNumId w:val="3"/>
  </w:num>
  <w:num w:numId="20" w16cid:durableId="797529729">
    <w:abstractNumId w:val="33"/>
  </w:num>
  <w:num w:numId="21" w16cid:durableId="1081366227">
    <w:abstractNumId w:val="30"/>
  </w:num>
  <w:num w:numId="22" w16cid:durableId="1683586849">
    <w:abstractNumId w:val="33"/>
  </w:num>
  <w:num w:numId="23" w16cid:durableId="978151192">
    <w:abstractNumId w:val="28"/>
  </w:num>
  <w:num w:numId="24" w16cid:durableId="982734522">
    <w:abstractNumId w:val="4"/>
  </w:num>
  <w:num w:numId="25" w16cid:durableId="1855336576">
    <w:abstractNumId w:val="28"/>
  </w:num>
  <w:num w:numId="26" w16cid:durableId="2110545782">
    <w:abstractNumId w:val="16"/>
  </w:num>
  <w:num w:numId="27" w16cid:durableId="997226395">
    <w:abstractNumId w:val="35"/>
  </w:num>
  <w:num w:numId="28" w16cid:durableId="985163152">
    <w:abstractNumId w:val="33"/>
  </w:num>
  <w:num w:numId="29" w16cid:durableId="1376006946">
    <w:abstractNumId w:val="6"/>
  </w:num>
  <w:num w:numId="30" w16cid:durableId="272903879">
    <w:abstractNumId w:val="26"/>
  </w:num>
  <w:num w:numId="31" w16cid:durableId="596719202">
    <w:abstractNumId w:val="20"/>
  </w:num>
  <w:num w:numId="32" w16cid:durableId="472873707">
    <w:abstractNumId w:val="7"/>
  </w:num>
  <w:num w:numId="33" w16cid:durableId="1831018425">
    <w:abstractNumId w:val="14"/>
  </w:num>
  <w:num w:numId="34" w16cid:durableId="1125849033">
    <w:abstractNumId w:val="21"/>
  </w:num>
  <w:num w:numId="35" w16cid:durableId="1682320321">
    <w:abstractNumId w:val="11"/>
  </w:num>
  <w:num w:numId="36" w16cid:durableId="1733843658">
    <w:abstractNumId w:val="15"/>
  </w:num>
  <w:num w:numId="37" w16cid:durableId="143592035">
    <w:abstractNumId w:val="31"/>
  </w:num>
  <w:num w:numId="38" w16cid:durableId="2020153958">
    <w:abstractNumId w:val="12"/>
  </w:num>
  <w:num w:numId="39" w16cid:durableId="20701543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28227179">
    <w:abstractNumId w:val="16"/>
  </w:num>
  <w:num w:numId="41" w16cid:durableId="1936553887">
    <w:abstractNumId w:val="5"/>
  </w:num>
  <w:num w:numId="42" w16cid:durableId="139627269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CBB"/>
    <w:rsid w:val="000022FA"/>
    <w:rsid w:val="00012A75"/>
    <w:rsid w:val="00015849"/>
    <w:rsid w:val="0001778F"/>
    <w:rsid w:val="00023D81"/>
    <w:rsid w:val="00031460"/>
    <w:rsid w:val="00035364"/>
    <w:rsid w:val="00041531"/>
    <w:rsid w:val="00051898"/>
    <w:rsid w:val="00052381"/>
    <w:rsid w:val="00052E17"/>
    <w:rsid w:val="00074714"/>
    <w:rsid w:val="00077F13"/>
    <w:rsid w:val="00081BD1"/>
    <w:rsid w:val="00086582"/>
    <w:rsid w:val="00093454"/>
    <w:rsid w:val="000A042A"/>
    <w:rsid w:val="000A3A7B"/>
    <w:rsid w:val="000A40DF"/>
    <w:rsid w:val="000A4773"/>
    <w:rsid w:val="000B5504"/>
    <w:rsid w:val="000B730F"/>
    <w:rsid w:val="000C24A5"/>
    <w:rsid w:val="000E1C5F"/>
    <w:rsid w:val="000E57E6"/>
    <w:rsid w:val="000E6856"/>
    <w:rsid w:val="000E7A77"/>
    <w:rsid w:val="000F2984"/>
    <w:rsid w:val="00110632"/>
    <w:rsid w:val="001114A4"/>
    <w:rsid w:val="00114634"/>
    <w:rsid w:val="00114B6A"/>
    <w:rsid w:val="0011587C"/>
    <w:rsid w:val="00116050"/>
    <w:rsid w:val="00140860"/>
    <w:rsid w:val="0014291B"/>
    <w:rsid w:val="00144321"/>
    <w:rsid w:val="00153980"/>
    <w:rsid w:val="00170D19"/>
    <w:rsid w:val="001810D1"/>
    <w:rsid w:val="001829FF"/>
    <w:rsid w:val="00182BE9"/>
    <w:rsid w:val="00186BB7"/>
    <w:rsid w:val="0019078F"/>
    <w:rsid w:val="00194B0E"/>
    <w:rsid w:val="00196957"/>
    <w:rsid w:val="00197224"/>
    <w:rsid w:val="001A4A39"/>
    <w:rsid w:val="001B5699"/>
    <w:rsid w:val="001C01E4"/>
    <w:rsid w:val="001C0DE1"/>
    <w:rsid w:val="001C19EA"/>
    <w:rsid w:val="001C51E0"/>
    <w:rsid w:val="001D0AA7"/>
    <w:rsid w:val="001D5D91"/>
    <w:rsid w:val="001D67CE"/>
    <w:rsid w:val="001D7DF1"/>
    <w:rsid w:val="001E6CF9"/>
    <w:rsid w:val="001E7BCC"/>
    <w:rsid w:val="001F059B"/>
    <w:rsid w:val="001F2C70"/>
    <w:rsid w:val="001F520F"/>
    <w:rsid w:val="00204074"/>
    <w:rsid w:val="00204BBC"/>
    <w:rsid w:val="0020647B"/>
    <w:rsid w:val="00213C58"/>
    <w:rsid w:val="00242A58"/>
    <w:rsid w:val="002445A7"/>
    <w:rsid w:val="00260A5F"/>
    <w:rsid w:val="00265190"/>
    <w:rsid w:val="00270F9A"/>
    <w:rsid w:val="00271A94"/>
    <w:rsid w:val="00272F2D"/>
    <w:rsid w:val="00273C96"/>
    <w:rsid w:val="00286890"/>
    <w:rsid w:val="0028735D"/>
    <w:rsid w:val="002A1ECB"/>
    <w:rsid w:val="002A5C0C"/>
    <w:rsid w:val="002B2052"/>
    <w:rsid w:val="002B5978"/>
    <w:rsid w:val="002D5A9D"/>
    <w:rsid w:val="002D6CC7"/>
    <w:rsid w:val="002E3BC4"/>
    <w:rsid w:val="002E42F8"/>
    <w:rsid w:val="002F36D2"/>
    <w:rsid w:val="003002A9"/>
    <w:rsid w:val="00300A45"/>
    <w:rsid w:val="00302076"/>
    <w:rsid w:val="00303DD5"/>
    <w:rsid w:val="00307973"/>
    <w:rsid w:val="003115B1"/>
    <w:rsid w:val="00314232"/>
    <w:rsid w:val="003142A2"/>
    <w:rsid w:val="00314E3C"/>
    <w:rsid w:val="0032159E"/>
    <w:rsid w:val="0032446B"/>
    <w:rsid w:val="00326D5F"/>
    <w:rsid w:val="00331545"/>
    <w:rsid w:val="003320F0"/>
    <w:rsid w:val="00332DA4"/>
    <w:rsid w:val="003365E0"/>
    <w:rsid w:val="00336B0E"/>
    <w:rsid w:val="00337C44"/>
    <w:rsid w:val="00341FA8"/>
    <w:rsid w:val="00346489"/>
    <w:rsid w:val="003477C3"/>
    <w:rsid w:val="00347B23"/>
    <w:rsid w:val="00354233"/>
    <w:rsid w:val="00363346"/>
    <w:rsid w:val="00365F4E"/>
    <w:rsid w:val="00374B08"/>
    <w:rsid w:val="003753B6"/>
    <w:rsid w:val="00377074"/>
    <w:rsid w:val="003852C9"/>
    <w:rsid w:val="0038578A"/>
    <w:rsid w:val="00397CD0"/>
    <w:rsid w:val="003A4DE0"/>
    <w:rsid w:val="003B173E"/>
    <w:rsid w:val="003C1AB7"/>
    <w:rsid w:val="003C2C71"/>
    <w:rsid w:val="003E5AA7"/>
    <w:rsid w:val="003E6BD2"/>
    <w:rsid w:val="003F60BE"/>
    <w:rsid w:val="00412229"/>
    <w:rsid w:val="00417B45"/>
    <w:rsid w:val="00424BDB"/>
    <w:rsid w:val="00425333"/>
    <w:rsid w:val="00425F65"/>
    <w:rsid w:val="00440097"/>
    <w:rsid w:val="00440430"/>
    <w:rsid w:val="004417AB"/>
    <w:rsid w:val="004430AB"/>
    <w:rsid w:val="00444DA0"/>
    <w:rsid w:val="00454A2D"/>
    <w:rsid w:val="0046249B"/>
    <w:rsid w:val="004740ED"/>
    <w:rsid w:val="00474CBB"/>
    <w:rsid w:val="00483A76"/>
    <w:rsid w:val="00494F18"/>
    <w:rsid w:val="00495639"/>
    <w:rsid w:val="004975D2"/>
    <w:rsid w:val="004A41CC"/>
    <w:rsid w:val="004B414E"/>
    <w:rsid w:val="004B7722"/>
    <w:rsid w:val="004C235C"/>
    <w:rsid w:val="004C4B65"/>
    <w:rsid w:val="004D3DE4"/>
    <w:rsid w:val="004E1B89"/>
    <w:rsid w:val="004F5034"/>
    <w:rsid w:val="00500B1B"/>
    <w:rsid w:val="00516E76"/>
    <w:rsid w:val="00520497"/>
    <w:rsid w:val="00521495"/>
    <w:rsid w:val="00522FC5"/>
    <w:rsid w:val="0054039C"/>
    <w:rsid w:val="00540F83"/>
    <w:rsid w:val="0054492A"/>
    <w:rsid w:val="00550E86"/>
    <w:rsid w:val="00555FE1"/>
    <w:rsid w:val="0055682C"/>
    <w:rsid w:val="0057532F"/>
    <w:rsid w:val="00580321"/>
    <w:rsid w:val="00580F28"/>
    <w:rsid w:val="005841B5"/>
    <w:rsid w:val="005A22AB"/>
    <w:rsid w:val="005B14B8"/>
    <w:rsid w:val="005B63FB"/>
    <w:rsid w:val="005B6E58"/>
    <w:rsid w:val="005C1529"/>
    <w:rsid w:val="005C4DD9"/>
    <w:rsid w:val="005C6589"/>
    <w:rsid w:val="005D2236"/>
    <w:rsid w:val="005D2303"/>
    <w:rsid w:val="005D549F"/>
    <w:rsid w:val="005D7626"/>
    <w:rsid w:val="005E1901"/>
    <w:rsid w:val="005E5709"/>
    <w:rsid w:val="005E5BB4"/>
    <w:rsid w:val="005F00A2"/>
    <w:rsid w:val="005F06D2"/>
    <w:rsid w:val="005F513A"/>
    <w:rsid w:val="005F6017"/>
    <w:rsid w:val="00610E3E"/>
    <w:rsid w:val="00610F4A"/>
    <w:rsid w:val="00622A91"/>
    <w:rsid w:val="00635210"/>
    <w:rsid w:val="0063588B"/>
    <w:rsid w:val="00637276"/>
    <w:rsid w:val="00642919"/>
    <w:rsid w:val="006533BD"/>
    <w:rsid w:val="00656317"/>
    <w:rsid w:val="00657880"/>
    <w:rsid w:val="006655B4"/>
    <w:rsid w:val="006663F8"/>
    <w:rsid w:val="00695882"/>
    <w:rsid w:val="006A3F9F"/>
    <w:rsid w:val="006A52C8"/>
    <w:rsid w:val="006B23B9"/>
    <w:rsid w:val="006C20AC"/>
    <w:rsid w:val="006D3DD2"/>
    <w:rsid w:val="006E0498"/>
    <w:rsid w:val="006F5CE3"/>
    <w:rsid w:val="007006B6"/>
    <w:rsid w:val="0071521E"/>
    <w:rsid w:val="007229E5"/>
    <w:rsid w:val="00736419"/>
    <w:rsid w:val="007436A3"/>
    <w:rsid w:val="007614F7"/>
    <w:rsid w:val="00763D25"/>
    <w:rsid w:val="00781A15"/>
    <w:rsid w:val="00782955"/>
    <w:rsid w:val="00790395"/>
    <w:rsid w:val="00790FA2"/>
    <w:rsid w:val="00792D6A"/>
    <w:rsid w:val="007A0D71"/>
    <w:rsid w:val="007A1525"/>
    <w:rsid w:val="007A2DFC"/>
    <w:rsid w:val="007B13CE"/>
    <w:rsid w:val="007B28D6"/>
    <w:rsid w:val="007C1676"/>
    <w:rsid w:val="007C767C"/>
    <w:rsid w:val="007D6755"/>
    <w:rsid w:val="007D7654"/>
    <w:rsid w:val="007E3A48"/>
    <w:rsid w:val="007E3E73"/>
    <w:rsid w:val="007F1C03"/>
    <w:rsid w:val="007F27F6"/>
    <w:rsid w:val="007F616D"/>
    <w:rsid w:val="007F6E6C"/>
    <w:rsid w:val="008003D1"/>
    <w:rsid w:val="008028D8"/>
    <w:rsid w:val="00805F2D"/>
    <w:rsid w:val="00806A1C"/>
    <w:rsid w:val="00810467"/>
    <w:rsid w:val="00813204"/>
    <w:rsid w:val="00832A56"/>
    <w:rsid w:val="00842EC8"/>
    <w:rsid w:val="0084669B"/>
    <w:rsid w:val="008540F0"/>
    <w:rsid w:val="00857D25"/>
    <w:rsid w:val="00861417"/>
    <w:rsid w:val="00865C14"/>
    <w:rsid w:val="0086610D"/>
    <w:rsid w:val="008757FF"/>
    <w:rsid w:val="00875834"/>
    <w:rsid w:val="008806D0"/>
    <w:rsid w:val="008819C8"/>
    <w:rsid w:val="00893C45"/>
    <w:rsid w:val="008A0528"/>
    <w:rsid w:val="008A32F5"/>
    <w:rsid w:val="008C01D3"/>
    <w:rsid w:val="008C3E38"/>
    <w:rsid w:val="008D1D3E"/>
    <w:rsid w:val="008E24A0"/>
    <w:rsid w:val="008E558A"/>
    <w:rsid w:val="008F0C4A"/>
    <w:rsid w:val="008F556B"/>
    <w:rsid w:val="00910F15"/>
    <w:rsid w:val="00920CF6"/>
    <w:rsid w:val="0092101D"/>
    <w:rsid w:val="00923211"/>
    <w:rsid w:val="00925B03"/>
    <w:rsid w:val="00930674"/>
    <w:rsid w:val="00933CBB"/>
    <w:rsid w:val="00943A42"/>
    <w:rsid w:val="009507C7"/>
    <w:rsid w:val="00961347"/>
    <w:rsid w:val="00964B06"/>
    <w:rsid w:val="009659C8"/>
    <w:rsid w:val="00966674"/>
    <w:rsid w:val="00983861"/>
    <w:rsid w:val="00993BC5"/>
    <w:rsid w:val="00996DB6"/>
    <w:rsid w:val="009A16F9"/>
    <w:rsid w:val="009A4AEB"/>
    <w:rsid w:val="009B70C5"/>
    <w:rsid w:val="009C49A5"/>
    <w:rsid w:val="009C5B8D"/>
    <w:rsid w:val="009C69CF"/>
    <w:rsid w:val="009C7DB0"/>
    <w:rsid w:val="009D0D91"/>
    <w:rsid w:val="009E28FB"/>
    <w:rsid w:val="009E37E7"/>
    <w:rsid w:val="009E52BD"/>
    <w:rsid w:val="009E6173"/>
    <w:rsid w:val="00A06773"/>
    <w:rsid w:val="00A0733C"/>
    <w:rsid w:val="00A120AF"/>
    <w:rsid w:val="00A124D5"/>
    <w:rsid w:val="00A23FBF"/>
    <w:rsid w:val="00A246DA"/>
    <w:rsid w:val="00A2600F"/>
    <w:rsid w:val="00A3200C"/>
    <w:rsid w:val="00A3230A"/>
    <w:rsid w:val="00A34670"/>
    <w:rsid w:val="00A37316"/>
    <w:rsid w:val="00A47424"/>
    <w:rsid w:val="00A51D91"/>
    <w:rsid w:val="00A55B75"/>
    <w:rsid w:val="00A60EC7"/>
    <w:rsid w:val="00A74F43"/>
    <w:rsid w:val="00A7663C"/>
    <w:rsid w:val="00A802D1"/>
    <w:rsid w:val="00A804BD"/>
    <w:rsid w:val="00A90612"/>
    <w:rsid w:val="00A91F4A"/>
    <w:rsid w:val="00A91FF2"/>
    <w:rsid w:val="00A96130"/>
    <w:rsid w:val="00AA33F6"/>
    <w:rsid w:val="00AA63A1"/>
    <w:rsid w:val="00AA63F1"/>
    <w:rsid w:val="00AB3322"/>
    <w:rsid w:val="00AB350A"/>
    <w:rsid w:val="00AB3A76"/>
    <w:rsid w:val="00AB4DED"/>
    <w:rsid w:val="00AB7D7D"/>
    <w:rsid w:val="00AC3DDC"/>
    <w:rsid w:val="00AD07E5"/>
    <w:rsid w:val="00AD2092"/>
    <w:rsid w:val="00AD7035"/>
    <w:rsid w:val="00AE0A36"/>
    <w:rsid w:val="00B111BA"/>
    <w:rsid w:val="00B14EEC"/>
    <w:rsid w:val="00B2296E"/>
    <w:rsid w:val="00B348A0"/>
    <w:rsid w:val="00B355DB"/>
    <w:rsid w:val="00B503B9"/>
    <w:rsid w:val="00B560FA"/>
    <w:rsid w:val="00B7394F"/>
    <w:rsid w:val="00B77289"/>
    <w:rsid w:val="00B81D55"/>
    <w:rsid w:val="00B82070"/>
    <w:rsid w:val="00B86F4D"/>
    <w:rsid w:val="00B8798B"/>
    <w:rsid w:val="00BA6872"/>
    <w:rsid w:val="00BB32D3"/>
    <w:rsid w:val="00BB7719"/>
    <w:rsid w:val="00BC051B"/>
    <w:rsid w:val="00BC347E"/>
    <w:rsid w:val="00BC604F"/>
    <w:rsid w:val="00BD6534"/>
    <w:rsid w:val="00BE03D4"/>
    <w:rsid w:val="00BF7157"/>
    <w:rsid w:val="00C1047A"/>
    <w:rsid w:val="00C14E32"/>
    <w:rsid w:val="00C2244B"/>
    <w:rsid w:val="00C25204"/>
    <w:rsid w:val="00C3347B"/>
    <w:rsid w:val="00C36D4C"/>
    <w:rsid w:val="00C36FCC"/>
    <w:rsid w:val="00C40ED0"/>
    <w:rsid w:val="00C43D09"/>
    <w:rsid w:val="00C5091C"/>
    <w:rsid w:val="00C5611C"/>
    <w:rsid w:val="00C81776"/>
    <w:rsid w:val="00C828C6"/>
    <w:rsid w:val="00C96DB1"/>
    <w:rsid w:val="00CA2E10"/>
    <w:rsid w:val="00CA3CAF"/>
    <w:rsid w:val="00CA4735"/>
    <w:rsid w:val="00CA682C"/>
    <w:rsid w:val="00CA687F"/>
    <w:rsid w:val="00CA74D9"/>
    <w:rsid w:val="00CC6750"/>
    <w:rsid w:val="00CC7EA4"/>
    <w:rsid w:val="00CD32D0"/>
    <w:rsid w:val="00CD571A"/>
    <w:rsid w:val="00CD6A9B"/>
    <w:rsid w:val="00CE3651"/>
    <w:rsid w:val="00CF1DEE"/>
    <w:rsid w:val="00CF25F3"/>
    <w:rsid w:val="00CF46E7"/>
    <w:rsid w:val="00CF4EA7"/>
    <w:rsid w:val="00D14C99"/>
    <w:rsid w:val="00D24459"/>
    <w:rsid w:val="00D248F3"/>
    <w:rsid w:val="00D27564"/>
    <w:rsid w:val="00D27712"/>
    <w:rsid w:val="00D338D8"/>
    <w:rsid w:val="00D34C0D"/>
    <w:rsid w:val="00D54564"/>
    <w:rsid w:val="00D54D2A"/>
    <w:rsid w:val="00D65B9F"/>
    <w:rsid w:val="00D82403"/>
    <w:rsid w:val="00D965EA"/>
    <w:rsid w:val="00DA4ADE"/>
    <w:rsid w:val="00DB6B19"/>
    <w:rsid w:val="00DB7D22"/>
    <w:rsid w:val="00DD2FC1"/>
    <w:rsid w:val="00DE79EE"/>
    <w:rsid w:val="00DF7EF9"/>
    <w:rsid w:val="00E032D7"/>
    <w:rsid w:val="00E04242"/>
    <w:rsid w:val="00E04CAD"/>
    <w:rsid w:val="00E10347"/>
    <w:rsid w:val="00E16251"/>
    <w:rsid w:val="00E338FF"/>
    <w:rsid w:val="00E3602A"/>
    <w:rsid w:val="00E4752F"/>
    <w:rsid w:val="00E5056C"/>
    <w:rsid w:val="00E50AB5"/>
    <w:rsid w:val="00E549F4"/>
    <w:rsid w:val="00E643CA"/>
    <w:rsid w:val="00E6643F"/>
    <w:rsid w:val="00E7455A"/>
    <w:rsid w:val="00E7760F"/>
    <w:rsid w:val="00E908EB"/>
    <w:rsid w:val="00E97D44"/>
    <w:rsid w:val="00EA490E"/>
    <w:rsid w:val="00EA4EB1"/>
    <w:rsid w:val="00EA555B"/>
    <w:rsid w:val="00EA783A"/>
    <w:rsid w:val="00EB1905"/>
    <w:rsid w:val="00EB77AD"/>
    <w:rsid w:val="00ED0B2E"/>
    <w:rsid w:val="00ED71E2"/>
    <w:rsid w:val="00EE0692"/>
    <w:rsid w:val="00EE1EE2"/>
    <w:rsid w:val="00EF08ED"/>
    <w:rsid w:val="00EF1F1F"/>
    <w:rsid w:val="00F01BFC"/>
    <w:rsid w:val="00F02D01"/>
    <w:rsid w:val="00F047D2"/>
    <w:rsid w:val="00F06129"/>
    <w:rsid w:val="00F13D0B"/>
    <w:rsid w:val="00F143C1"/>
    <w:rsid w:val="00F3030E"/>
    <w:rsid w:val="00F30F07"/>
    <w:rsid w:val="00F34A06"/>
    <w:rsid w:val="00F4002D"/>
    <w:rsid w:val="00F42F35"/>
    <w:rsid w:val="00F43A6A"/>
    <w:rsid w:val="00F45073"/>
    <w:rsid w:val="00F508FE"/>
    <w:rsid w:val="00F56A3C"/>
    <w:rsid w:val="00F572AD"/>
    <w:rsid w:val="00F6299D"/>
    <w:rsid w:val="00F63D95"/>
    <w:rsid w:val="00F71F43"/>
    <w:rsid w:val="00F812A1"/>
    <w:rsid w:val="00F86CBF"/>
    <w:rsid w:val="00F876F8"/>
    <w:rsid w:val="00F90C02"/>
    <w:rsid w:val="00F923D3"/>
    <w:rsid w:val="00F93236"/>
    <w:rsid w:val="00F938E4"/>
    <w:rsid w:val="00F97688"/>
    <w:rsid w:val="00F97A0B"/>
    <w:rsid w:val="00FA7193"/>
    <w:rsid w:val="00FB0EC9"/>
    <w:rsid w:val="00FB5CC4"/>
    <w:rsid w:val="00FB7A50"/>
    <w:rsid w:val="00FC330C"/>
    <w:rsid w:val="00FD2403"/>
    <w:rsid w:val="00FE0565"/>
    <w:rsid w:val="00FE2E34"/>
    <w:rsid w:val="00FE5575"/>
    <w:rsid w:val="00FE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36D49"/>
  <w15:docId w15:val="{10390A5C-E2DF-48FD-A3BB-F89D3127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7193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92D6A"/>
    <w:pPr>
      <w:keepNext/>
      <w:outlineLvl w:val="0"/>
    </w:pPr>
    <w:rPr>
      <w:b/>
      <w:bCs/>
      <w:lang w:eastAsia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4A41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4A41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qFormat/>
    <w:rsid w:val="00792D6A"/>
    <w:pPr>
      <w:keepNext/>
      <w:outlineLvl w:val="3"/>
    </w:pPr>
    <w:rPr>
      <w:i/>
      <w:iCs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204BBC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E5BB4"/>
    <w:rPr>
      <w:rFonts w:ascii="Calibri" w:eastAsia="Calibri" w:hAnsi="Calibr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792D6A"/>
    <w:rPr>
      <w:b/>
      <w:b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792D6A"/>
    <w:rPr>
      <w:i/>
      <w:iCs/>
      <w:sz w:val="24"/>
      <w:szCs w:val="24"/>
      <w:lang w:eastAsia="en-US"/>
    </w:rPr>
  </w:style>
  <w:style w:type="paragraph" w:styleId="Tijeloteksta">
    <w:name w:val="Body Text"/>
    <w:basedOn w:val="Normal"/>
    <w:link w:val="TijelotekstaChar"/>
    <w:rsid w:val="00792D6A"/>
    <w:pPr>
      <w:jc w:val="both"/>
    </w:pPr>
    <w:rPr>
      <w:rFonts w:ascii="Tahoma" w:hAnsi="Tahoma" w:cs="Tahoma"/>
      <w:sz w:val="22"/>
      <w:lang w:val="en-GB" w:eastAsia="en-US"/>
    </w:rPr>
  </w:style>
  <w:style w:type="character" w:customStyle="1" w:styleId="TijelotekstaChar">
    <w:name w:val="Tijelo teksta Char"/>
    <w:basedOn w:val="Zadanifontodlomka"/>
    <w:link w:val="Tijeloteksta"/>
    <w:rsid w:val="00792D6A"/>
    <w:rPr>
      <w:rFonts w:ascii="Tahoma" w:hAnsi="Tahoma" w:cs="Tahoma"/>
      <w:sz w:val="22"/>
      <w:szCs w:val="24"/>
      <w:lang w:val="en-GB"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CF1DEE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CF1DEE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F1D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E032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E032D7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E032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032D7"/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semiHidden/>
    <w:rsid w:val="004A41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semiHidden/>
    <w:rsid w:val="004A41C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gmail-normal1">
    <w:name w:val="gmail-normal1"/>
    <w:basedOn w:val="Normal"/>
    <w:rsid w:val="00AC3DDC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39F96-6153-424B-98CA-BA764DC12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PAKOŠTANE</vt:lpstr>
    </vt:vector>
  </TitlesOfParts>
  <Company>Osnovna škola Pakoštane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PAKOŠTANE</dc:title>
  <dc:creator>pc</dc:creator>
  <cp:lastModifiedBy>Tajništvo OŠ Pakoštane</cp:lastModifiedBy>
  <cp:revision>3</cp:revision>
  <cp:lastPrinted>2026-10-07T10:36:00Z</cp:lastPrinted>
  <dcterms:created xsi:type="dcterms:W3CDTF">2026-10-29T10:50:00Z</dcterms:created>
  <dcterms:modified xsi:type="dcterms:W3CDTF">2026-10-29T10:52:00Z</dcterms:modified>
</cp:coreProperties>
</file>