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7436A3">
        <w:t>007-04/24</w:t>
      </w:r>
      <w:r w:rsidR="00436A92">
        <w:t>-02/13</w:t>
      </w:r>
    </w:p>
    <w:p w:rsidR="001C01E4" w:rsidRDefault="001C01E4" w:rsidP="001C01E4">
      <w:r w:rsidRPr="00DB2F8A">
        <w:t xml:space="preserve">URBROJ: </w:t>
      </w:r>
      <w:r w:rsidR="00436A92">
        <w:t>2198-1-31-24-4</w:t>
      </w:r>
    </w:p>
    <w:p w:rsidR="001C01E4" w:rsidRPr="00DB2F8A" w:rsidRDefault="00F143C1" w:rsidP="001C01E4">
      <w:r>
        <w:t xml:space="preserve">Pakoštane, </w:t>
      </w:r>
      <w:r w:rsidR="004C248B">
        <w:t>2</w:t>
      </w:r>
      <w:r w:rsidR="001C01E4">
        <w:t>.</w:t>
      </w:r>
      <w:r w:rsidR="004C248B">
        <w:t xml:space="preserve"> siječnja</w:t>
      </w:r>
      <w:r w:rsidR="007436A3">
        <w:t xml:space="preserve"> 2024.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933CBB" w:rsidRPr="00300A45" w:rsidRDefault="004C248B" w:rsidP="00B82070">
      <w:pPr>
        <w:ind w:left="60"/>
        <w:jc w:val="center"/>
        <w:rPr>
          <w:b/>
          <w:bCs/>
        </w:rPr>
      </w:pPr>
      <w:r>
        <w:rPr>
          <w:b/>
          <w:u w:val="single"/>
          <w:lang w:val="pl-PL"/>
        </w:rPr>
        <w:t>57.</w:t>
      </w:r>
      <w:r w:rsidR="004B414E" w:rsidRPr="00300A45">
        <w:rPr>
          <w:b/>
          <w:u w:val="single"/>
          <w:lang w:val="pl-PL"/>
        </w:rPr>
        <w:t xml:space="preserve"> sjedn</w:t>
      </w:r>
      <w:r w:rsidR="003002A9" w:rsidRPr="00300A45">
        <w:rPr>
          <w:b/>
          <w:u w:val="single"/>
          <w:lang w:val="pl-PL"/>
        </w:rPr>
        <w:t xml:space="preserve">ice Školskog odbora, </w:t>
      </w:r>
      <w:r w:rsidR="007D6755">
        <w:rPr>
          <w:b/>
          <w:bCs/>
        </w:rPr>
        <w:t xml:space="preserve">održane </w:t>
      </w:r>
      <w:r w:rsidR="00E643CA">
        <w:rPr>
          <w:b/>
          <w:bCs/>
        </w:rPr>
        <w:t>elektroničkim putem</w:t>
      </w:r>
      <w:r w:rsidR="00AA63A1">
        <w:rPr>
          <w:b/>
          <w:bCs/>
        </w:rPr>
        <w:t xml:space="preserve">, u </w:t>
      </w:r>
      <w:r>
        <w:rPr>
          <w:b/>
          <w:bCs/>
        </w:rPr>
        <w:t>četvrtak</w:t>
      </w:r>
      <w:r w:rsidR="005C6589">
        <w:rPr>
          <w:b/>
          <w:bCs/>
        </w:rPr>
        <w:t xml:space="preserve"> </w:t>
      </w:r>
      <w:r>
        <w:rPr>
          <w:b/>
          <w:bCs/>
        </w:rPr>
        <w:t>2</w:t>
      </w:r>
      <w:r w:rsidR="00E643CA">
        <w:rPr>
          <w:b/>
          <w:bCs/>
        </w:rPr>
        <w:t>.</w:t>
      </w:r>
      <w:r w:rsidR="001C01E4">
        <w:rPr>
          <w:b/>
          <w:bCs/>
        </w:rPr>
        <w:t xml:space="preserve"> </w:t>
      </w:r>
      <w:r>
        <w:rPr>
          <w:b/>
          <w:bCs/>
        </w:rPr>
        <w:t>siječnja</w:t>
      </w:r>
      <w:r w:rsidR="00BF7157">
        <w:rPr>
          <w:b/>
          <w:bCs/>
        </w:rPr>
        <w:t xml:space="preserve"> </w:t>
      </w:r>
      <w:r>
        <w:rPr>
          <w:b/>
          <w:bCs/>
        </w:rPr>
        <w:t>2025</w:t>
      </w:r>
      <w:r w:rsidR="00933CBB" w:rsidRPr="00300A45">
        <w:rPr>
          <w:b/>
          <w:bCs/>
        </w:rPr>
        <w:t xml:space="preserve">., </w:t>
      </w:r>
      <w:r w:rsidR="00E643CA">
        <w:rPr>
          <w:b/>
          <w:bCs/>
          <w:lang w:val="pl-PL"/>
        </w:rPr>
        <w:t>u vremenu</w:t>
      </w:r>
      <w:r>
        <w:rPr>
          <w:b/>
          <w:bCs/>
          <w:lang w:val="pl-PL"/>
        </w:rPr>
        <w:t xml:space="preserve"> od 8 do 12</w:t>
      </w:r>
      <w:r w:rsidR="00E643CA">
        <w:rPr>
          <w:b/>
          <w:bCs/>
          <w:lang w:val="pl-PL"/>
        </w:rPr>
        <w:t xml:space="preserve"> sati</w:t>
      </w: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DE00C1" w:rsidRPr="00DE00C1" w:rsidRDefault="00DE00C1" w:rsidP="00DE00C1">
      <w:pPr>
        <w:spacing w:line="276" w:lineRule="auto"/>
        <w:jc w:val="center"/>
        <w:rPr>
          <w:bCs/>
        </w:rPr>
      </w:pPr>
      <w:r w:rsidRPr="00DE00C1">
        <w:t xml:space="preserve">Školski odbor jednoglasno usvaja Zapisnik 56. sjednice Školskoga odbora </w:t>
      </w:r>
      <w:r w:rsidRPr="00DE00C1">
        <w:rPr>
          <w:bCs/>
        </w:rPr>
        <w:t>KLASA: 007-04/24-02/12, URBROJ: 2198-1-31-24-3 od 19. studenoga 2024. godine.</w:t>
      </w:r>
    </w:p>
    <w:p w:rsidR="00DE00C1" w:rsidRDefault="00DE00C1" w:rsidP="00DE00C1">
      <w:pPr>
        <w:spacing w:line="276" w:lineRule="auto"/>
        <w:jc w:val="center"/>
        <w:rPr>
          <w:b/>
          <w:bCs/>
        </w:rPr>
      </w:pPr>
    </w:p>
    <w:p w:rsidR="001C01E4" w:rsidRDefault="00196957" w:rsidP="00DE00C1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1C01E4" w:rsidRDefault="001C01E4" w:rsidP="001C01E4">
      <w:pPr>
        <w:jc w:val="center"/>
        <w:rPr>
          <w:b/>
        </w:rPr>
      </w:pPr>
    </w:p>
    <w:p w:rsidR="00342772" w:rsidRPr="00342772" w:rsidRDefault="00342772" w:rsidP="00342772">
      <w:pPr>
        <w:jc w:val="both"/>
        <w:rPr>
          <w:iCs/>
        </w:rPr>
      </w:pPr>
      <w:r w:rsidRPr="00342772">
        <w:rPr>
          <w:color w:val="000000" w:themeColor="text1"/>
        </w:rPr>
        <w:t xml:space="preserve">Školski odbor jednoglasno daje ravnatelju prethodnu suglasnost </w:t>
      </w:r>
      <w:r w:rsidRPr="00342772">
        <w:rPr>
          <w:iCs/>
        </w:rPr>
        <w:t>za prestanak radnog odnosa dana 6. siječnja 2025. Ani Maričić, učiteljici Prirode i Biologije.</w:t>
      </w:r>
    </w:p>
    <w:p w:rsidR="00342772" w:rsidRPr="00342772" w:rsidRDefault="00342772" w:rsidP="00342772">
      <w:pPr>
        <w:jc w:val="both"/>
        <w:rPr>
          <w:iCs/>
        </w:rPr>
      </w:pPr>
    </w:p>
    <w:p w:rsidR="001C01E4" w:rsidRDefault="001C01E4" w:rsidP="001C01E4"/>
    <w:p w:rsidR="00CA3CAF" w:rsidRDefault="00196957" w:rsidP="00114634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CA3CAF" w:rsidRDefault="00CA3CAF" w:rsidP="007436A3">
      <w:pPr>
        <w:tabs>
          <w:tab w:val="left" w:pos="210"/>
        </w:tabs>
        <w:rPr>
          <w:b/>
        </w:rPr>
      </w:pPr>
    </w:p>
    <w:p w:rsidR="00B80E57" w:rsidRPr="00B80E57" w:rsidRDefault="00B80E57" w:rsidP="00B80E57">
      <w:pPr>
        <w:jc w:val="both"/>
        <w:rPr>
          <w:iCs/>
        </w:rPr>
      </w:pPr>
      <w:r w:rsidRPr="00B80E57">
        <w:rPr>
          <w:color w:val="000000" w:themeColor="text1"/>
        </w:rPr>
        <w:t xml:space="preserve">Školski odbor jednoglasno daje ravnatelju prethodnu suglasnost </w:t>
      </w:r>
      <w:r w:rsidRPr="00B80E57">
        <w:rPr>
          <w:iCs/>
        </w:rPr>
        <w:t xml:space="preserve">za prestanak radnog odnosa dana 12. siječnja 2025. Nini </w:t>
      </w:r>
      <w:proofErr w:type="spellStart"/>
      <w:r w:rsidRPr="00B80E57">
        <w:rPr>
          <w:iCs/>
        </w:rPr>
        <w:t>Čobanov</w:t>
      </w:r>
      <w:proofErr w:type="spellEnd"/>
      <w:r w:rsidRPr="00B80E57">
        <w:rPr>
          <w:iCs/>
        </w:rPr>
        <w:t>, Tajnici školske ustanove.</w:t>
      </w:r>
    </w:p>
    <w:p w:rsidR="00CA3CAF" w:rsidRPr="004C235C" w:rsidRDefault="00CA3CAF" w:rsidP="00CA3CAF">
      <w:pPr>
        <w:jc w:val="both"/>
        <w:rPr>
          <w:color w:val="FF0000"/>
        </w:rPr>
      </w:pPr>
    </w:p>
    <w:p w:rsidR="009C5B8D" w:rsidRDefault="00B80E57" w:rsidP="009C5B8D">
      <w:pPr>
        <w:tabs>
          <w:tab w:val="left" w:pos="18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bookmarkStart w:id="0" w:name="_GoBack"/>
      <w:bookmarkEnd w:id="0"/>
      <w:r w:rsidR="009C5B8D" w:rsidRPr="009C5B8D">
        <w:rPr>
          <w:b/>
          <w:color w:val="000000" w:themeColor="text1"/>
        </w:rPr>
        <w:t xml:space="preserve">. Z a k </w:t>
      </w:r>
      <w:proofErr w:type="spellStart"/>
      <w:r w:rsidR="009C5B8D" w:rsidRPr="009C5B8D">
        <w:rPr>
          <w:b/>
          <w:color w:val="000000" w:themeColor="text1"/>
        </w:rPr>
        <w:t>lj</w:t>
      </w:r>
      <w:proofErr w:type="spellEnd"/>
      <w:r w:rsidR="009C5B8D" w:rsidRPr="009C5B8D">
        <w:rPr>
          <w:b/>
          <w:color w:val="000000" w:themeColor="text1"/>
        </w:rPr>
        <w:t xml:space="preserve"> u č a k</w:t>
      </w:r>
    </w:p>
    <w:p w:rsidR="009C5B8D" w:rsidRPr="009C5B8D" w:rsidRDefault="009C5B8D" w:rsidP="009C5B8D">
      <w:pPr>
        <w:tabs>
          <w:tab w:val="left" w:pos="180"/>
        </w:tabs>
        <w:jc w:val="center"/>
        <w:rPr>
          <w:b/>
          <w:color w:val="000000" w:themeColor="text1"/>
        </w:rPr>
      </w:pPr>
    </w:p>
    <w:p w:rsidR="008A32F5" w:rsidRDefault="009C5B8D" w:rsidP="00B82070">
      <w:pPr>
        <w:jc w:val="both"/>
      </w:pPr>
      <w:r>
        <w:t>Pod točkom razno nije se raspravljalo.</w:t>
      </w:r>
    </w:p>
    <w:p w:rsidR="00196957" w:rsidRDefault="00196957" w:rsidP="00B82070">
      <w:pPr>
        <w:jc w:val="both"/>
      </w:pPr>
    </w:p>
    <w:p w:rsidR="00052381" w:rsidRDefault="00052381" w:rsidP="00B82070">
      <w:pPr>
        <w:jc w:val="both"/>
      </w:pPr>
    </w:p>
    <w:p w:rsidR="00052381" w:rsidRDefault="00052381" w:rsidP="00B82070">
      <w:pPr>
        <w:jc w:val="both"/>
      </w:pPr>
    </w:p>
    <w:p w:rsidR="00052381" w:rsidRDefault="00052381" w:rsidP="00B82070">
      <w:pPr>
        <w:jc w:val="both"/>
      </w:pPr>
    </w:p>
    <w:p w:rsidR="008A32F5" w:rsidRDefault="004C235C" w:rsidP="00B82070">
      <w:pPr>
        <w:jc w:val="both"/>
      </w:pPr>
      <w:r>
        <w:t>Zapisničar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  <w:r w:rsidR="008A32F5">
        <w:t xml:space="preserve">: </w:t>
      </w:r>
    </w:p>
    <w:p w:rsidR="008A32F5" w:rsidRDefault="007436A3" w:rsidP="00B82070">
      <w:pPr>
        <w:jc w:val="both"/>
      </w:pPr>
      <w:r>
        <w:t xml:space="preserve">Nina </w:t>
      </w:r>
      <w:proofErr w:type="spellStart"/>
      <w:r>
        <w:t>Čobanov</w:t>
      </w:r>
      <w:proofErr w:type="spellEnd"/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  <w:t>Nives Marić</w:t>
      </w:r>
      <w:r w:rsidR="008A32F5">
        <w:t xml:space="preserve">, prof. </w:t>
      </w:r>
    </w:p>
    <w:p w:rsidR="004C235C" w:rsidRDefault="004C235C" w:rsidP="00B82070">
      <w:pPr>
        <w:jc w:val="both"/>
      </w:pPr>
    </w:p>
    <w:sectPr w:rsidR="004C235C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46" w:rsidRDefault="00E87946" w:rsidP="00E032D7">
      <w:r>
        <w:separator/>
      </w:r>
    </w:p>
  </w:endnote>
  <w:endnote w:type="continuationSeparator" w:id="0">
    <w:p w:rsidR="00E87946" w:rsidRDefault="00E87946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46" w:rsidRDefault="00E87946" w:rsidP="00E032D7">
      <w:r>
        <w:separator/>
      </w:r>
    </w:p>
  </w:footnote>
  <w:footnote w:type="continuationSeparator" w:id="0">
    <w:p w:rsidR="00E87946" w:rsidRDefault="00E87946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74714"/>
    <w:rsid w:val="00077F13"/>
    <w:rsid w:val="00081BD1"/>
    <w:rsid w:val="00086582"/>
    <w:rsid w:val="00093454"/>
    <w:rsid w:val="000A042A"/>
    <w:rsid w:val="000A3A7B"/>
    <w:rsid w:val="000A40DF"/>
    <w:rsid w:val="000A4773"/>
    <w:rsid w:val="000B5504"/>
    <w:rsid w:val="000B730F"/>
    <w:rsid w:val="000C24A5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70D19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5699"/>
    <w:rsid w:val="001C01E4"/>
    <w:rsid w:val="001C0DE1"/>
    <w:rsid w:val="001C19EA"/>
    <w:rsid w:val="001C51E0"/>
    <w:rsid w:val="001D0AA7"/>
    <w:rsid w:val="001D5D91"/>
    <w:rsid w:val="001D67CE"/>
    <w:rsid w:val="001D7DF1"/>
    <w:rsid w:val="001E6CF9"/>
    <w:rsid w:val="001F059B"/>
    <w:rsid w:val="00204074"/>
    <w:rsid w:val="00204BBC"/>
    <w:rsid w:val="0020647B"/>
    <w:rsid w:val="00213C58"/>
    <w:rsid w:val="00242A58"/>
    <w:rsid w:val="002445A7"/>
    <w:rsid w:val="00260A5F"/>
    <w:rsid w:val="00265190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D5A9D"/>
    <w:rsid w:val="002D6CC7"/>
    <w:rsid w:val="002E3BC4"/>
    <w:rsid w:val="002E42F8"/>
    <w:rsid w:val="002F36D2"/>
    <w:rsid w:val="003002A9"/>
    <w:rsid w:val="00300A45"/>
    <w:rsid w:val="00302076"/>
    <w:rsid w:val="00303DD5"/>
    <w:rsid w:val="00307973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65E0"/>
    <w:rsid w:val="00336B0E"/>
    <w:rsid w:val="00337C44"/>
    <w:rsid w:val="00341FA8"/>
    <w:rsid w:val="00342772"/>
    <w:rsid w:val="00346489"/>
    <w:rsid w:val="003477C3"/>
    <w:rsid w:val="00347B23"/>
    <w:rsid w:val="00354233"/>
    <w:rsid w:val="00363346"/>
    <w:rsid w:val="00365F4E"/>
    <w:rsid w:val="00374B08"/>
    <w:rsid w:val="00377074"/>
    <w:rsid w:val="003852C9"/>
    <w:rsid w:val="0038578A"/>
    <w:rsid w:val="00397CD0"/>
    <w:rsid w:val="003A4DE0"/>
    <w:rsid w:val="003B173E"/>
    <w:rsid w:val="003C1AB7"/>
    <w:rsid w:val="003C2C71"/>
    <w:rsid w:val="003E5AA7"/>
    <w:rsid w:val="003F60BE"/>
    <w:rsid w:val="00412229"/>
    <w:rsid w:val="00417B45"/>
    <w:rsid w:val="00424BDB"/>
    <w:rsid w:val="00425F65"/>
    <w:rsid w:val="00436A92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94F18"/>
    <w:rsid w:val="00495639"/>
    <w:rsid w:val="004975D2"/>
    <w:rsid w:val="004A41CC"/>
    <w:rsid w:val="004B414E"/>
    <w:rsid w:val="004B7722"/>
    <w:rsid w:val="004C235C"/>
    <w:rsid w:val="004C248B"/>
    <w:rsid w:val="004C4B65"/>
    <w:rsid w:val="004D3DE4"/>
    <w:rsid w:val="004E1B89"/>
    <w:rsid w:val="004F5034"/>
    <w:rsid w:val="00500B1B"/>
    <w:rsid w:val="00520497"/>
    <w:rsid w:val="00521495"/>
    <w:rsid w:val="00522FC5"/>
    <w:rsid w:val="0054039C"/>
    <w:rsid w:val="00540F83"/>
    <w:rsid w:val="0054492A"/>
    <w:rsid w:val="00550E86"/>
    <w:rsid w:val="00555FE1"/>
    <w:rsid w:val="0055682C"/>
    <w:rsid w:val="0057532F"/>
    <w:rsid w:val="00580321"/>
    <w:rsid w:val="00580F28"/>
    <w:rsid w:val="005841B5"/>
    <w:rsid w:val="005A22AB"/>
    <w:rsid w:val="005B14B8"/>
    <w:rsid w:val="005B63FB"/>
    <w:rsid w:val="005B6E58"/>
    <w:rsid w:val="005C1529"/>
    <w:rsid w:val="005C4DD9"/>
    <w:rsid w:val="005C6589"/>
    <w:rsid w:val="005D2236"/>
    <w:rsid w:val="005D2303"/>
    <w:rsid w:val="005D549F"/>
    <w:rsid w:val="005D7626"/>
    <w:rsid w:val="005E1901"/>
    <w:rsid w:val="005E5709"/>
    <w:rsid w:val="005E5BB4"/>
    <w:rsid w:val="005F00A2"/>
    <w:rsid w:val="005F06D2"/>
    <w:rsid w:val="005F513A"/>
    <w:rsid w:val="005F6017"/>
    <w:rsid w:val="00610E3E"/>
    <w:rsid w:val="00610F4A"/>
    <w:rsid w:val="00622A91"/>
    <w:rsid w:val="00635210"/>
    <w:rsid w:val="0063588B"/>
    <w:rsid w:val="00637276"/>
    <w:rsid w:val="00642919"/>
    <w:rsid w:val="006533BD"/>
    <w:rsid w:val="00656317"/>
    <w:rsid w:val="00657880"/>
    <w:rsid w:val="006655B4"/>
    <w:rsid w:val="00695882"/>
    <w:rsid w:val="006A3F9F"/>
    <w:rsid w:val="006A52C8"/>
    <w:rsid w:val="006B23B9"/>
    <w:rsid w:val="006C20AC"/>
    <w:rsid w:val="006D3DD2"/>
    <w:rsid w:val="006E0498"/>
    <w:rsid w:val="006F5CE3"/>
    <w:rsid w:val="007006B6"/>
    <w:rsid w:val="0071521E"/>
    <w:rsid w:val="007229E5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B13CE"/>
    <w:rsid w:val="007B28D6"/>
    <w:rsid w:val="007C1676"/>
    <w:rsid w:val="007C767C"/>
    <w:rsid w:val="007D6755"/>
    <w:rsid w:val="007D7654"/>
    <w:rsid w:val="007E3E73"/>
    <w:rsid w:val="007F1C03"/>
    <w:rsid w:val="007F27F6"/>
    <w:rsid w:val="007F616D"/>
    <w:rsid w:val="007F6E6C"/>
    <w:rsid w:val="008003D1"/>
    <w:rsid w:val="008028D8"/>
    <w:rsid w:val="00805F2D"/>
    <w:rsid w:val="00806A1C"/>
    <w:rsid w:val="00810467"/>
    <w:rsid w:val="00813204"/>
    <w:rsid w:val="00832A56"/>
    <w:rsid w:val="00842EC8"/>
    <w:rsid w:val="0084669B"/>
    <w:rsid w:val="008540F0"/>
    <w:rsid w:val="00857D25"/>
    <w:rsid w:val="00861417"/>
    <w:rsid w:val="00865C14"/>
    <w:rsid w:val="0086610D"/>
    <w:rsid w:val="008757FF"/>
    <w:rsid w:val="00875834"/>
    <w:rsid w:val="008806D0"/>
    <w:rsid w:val="00893C45"/>
    <w:rsid w:val="008A0528"/>
    <w:rsid w:val="008A32F5"/>
    <w:rsid w:val="008C01D3"/>
    <w:rsid w:val="008C3E38"/>
    <w:rsid w:val="008D1D3E"/>
    <w:rsid w:val="008E24A0"/>
    <w:rsid w:val="008E558A"/>
    <w:rsid w:val="008F0C4A"/>
    <w:rsid w:val="00910F15"/>
    <w:rsid w:val="00920CF6"/>
    <w:rsid w:val="0092101D"/>
    <w:rsid w:val="00925B03"/>
    <w:rsid w:val="00930674"/>
    <w:rsid w:val="00933CBB"/>
    <w:rsid w:val="00943A42"/>
    <w:rsid w:val="009507C7"/>
    <w:rsid w:val="00961347"/>
    <w:rsid w:val="00964B06"/>
    <w:rsid w:val="009659C8"/>
    <w:rsid w:val="00966674"/>
    <w:rsid w:val="00983861"/>
    <w:rsid w:val="00993BC5"/>
    <w:rsid w:val="00996DB6"/>
    <w:rsid w:val="009A16F9"/>
    <w:rsid w:val="009B70C5"/>
    <w:rsid w:val="009C49A5"/>
    <w:rsid w:val="009C5B8D"/>
    <w:rsid w:val="009C69CF"/>
    <w:rsid w:val="009C7DB0"/>
    <w:rsid w:val="009D0D91"/>
    <w:rsid w:val="009E28FB"/>
    <w:rsid w:val="009E37E7"/>
    <w:rsid w:val="009E52BD"/>
    <w:rsid w:val="009E6173"/>
    <w:rsid w:val="00A06773"/>
    <w:rsid w:val="00A0733C"/>
    <w:rsid w:val="00A120AF"/>
    <w:rsid w:val="00A124D5"/>
    <w:rsid w:val="00A23FBF"/>
    <w:rsid w:val="00A2600F"/>
    <w:rsid w:val="00A3200C"/>
    <w:rsid w:val="00A3230A"/>
    <w:rsid w:val="00A34670"/>
    <w:rsid w:val="00A47424"/>
    <w:rsid w:val="00A51D91"/>
    <w:rsid w:val="00A55B75"/>
    <w:rsid w:val="00A60EC7"/>
    <w:rsid w:val="00A74F43"/>
    <w:rsid w:val="00A7663C"/>
    <w:rsid w:val="00A802D1"/>
    <w:rsid w:val="00A804BD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60FA"/>
    <w:rsid w:val="00B77289"/>
    <w:rsid w:val="00B80E57"/>
    <w:rsid w:val="00B81D55"/>
    <w:rsid w:val="00B82070"/>
    <w:rsid w:val="00B86F4D"/>
    <w:rsid w:val="00B8798B"/>
    <w:rsid w:val="00BB32D3"/>
    <w:rsid w:val="00BB7719"/>
    <w:rsid w:val="00BC051B"/>
    <w:rsid w:val="00BC347E"/>
    <w:rsid w:val="00BC604F"/>
    <w:rsid w:val="00BD6534"/>
    <w:rsid w:val="00BE03D4"/>
    <w:rsid w:val="00BF7157"/>
    <w:rsid w:val="00C1047A"/>
    <w:rsid w:val="00C14E32"/>
    <w:rsid w:val="00C2244B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2C"/>
    <w:rsid w:val="00CA687F"/>
    <w:rsid w:val="00CA74D9"/>
    <w:rsid w:val="00CC6750"/>
    <w:rsid w:val="00CC7EA4"/>
    <w:rsid w:val="00CD32D0"/>
    <w:rsid w:val="00CD571A"/>
    <w:rsid w:val="00CD6A9B"/>
    <w:rsid w:val="00CF1DEE"/>
    <w:rsid w:val="00CF25F3"/>
    <w:rsid w:val="00CF46E7"/>
    <w:rsid w:val="00CF4EA7"/>
    <w:rsid w:val="00D00923"/>
    <w:rsid w:val="00D24459"/>
    <w:rsid w:val="00D27564"/>
    <w:rsid w:val="00D27712"/>
    <w:rsid w:val="00D338D8"/>
    <w:rsid w:val="00D34C0D"/>
    <w:rsid w:val="00D54564"/>
    <w:rsid w:val="00D54D2A"/>
    <w:rsid w:val="00D65B9F"/>
    <w:rsid w:val="00D82403"/>
    <w:rsid w:val="00D965EA"/>
    <w:rsid w:val="00DA4ADE"/>
    <w:rsid w:val="00DB6B19"/>
    <w:rsid w:val="00DB7D22"/>
    <w:rsid w:val="00DD2FC1"/>
    <w:rsid w:val="00DE00C1"/>
    <w:rsid w:val="00DE5197"/>
    <w:rsid w:val="00DE79EE"/>
    <w:rsid w:val="00DF7EF9"/>
    <w:rsid w:val="00E032D7"/>
    <w:rsid w:val="00E04242"/>
    <w:rsid w:val="00E04CAD"/>
    <w:rsid w:val="00E10347"/>
    <w:rsid w:val="00E16251"/>
    <w:rsid w:val="00E338FF"/>
    <w:rsid w:val="00E3602A"/>
    <w:rsid w:val="00E4752F"/>
    <w:rsid w:val="00E5056C"/>
    <w:rsid w:val="00E50AB5"/>
    <w:rsid w:val="00E549F4"/>
    <w:rsid w:val="00E643CA"/>
    <w:rsid w:val="00E6643F"/>
    <w:rsid w:val="00E7455A"/>
    <w:rsid w:val="00E87946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71E2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143C1"/>
    <w:rsid w:val="00F30F07"/>
    <w:rsid w:val="00F34A06"/>
    <w:rsid w:val="00F4002D"/>
    <w:rsid w:val="00F42F35"/>
    <w:rsid w:val="00F43A6A"/>
    <w:rsid w:val="00F45073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5CC4"/>
    <w:rsid w:val="00FB7A50"/>
    <w:rsid w:val="00FC05A9"/>
    <w:rsid w:val="00FC330C"/>
    <w:rsid w:val="00FD2403"/>
    <w:rsid w:val="00FE0565"/>
    <w:rsid w:val="00FE2E34"/>
    <w:rsid w:val="00FE5575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44860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EA7E9-3F04-43E4-92C6-3FDA83ED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7</cp:revision>
  <cp:lastPrinted>2022-03-07T08:16:00Z</cp:lastPrinted>
  <dcterms:created xsi:type="dcterms:W3CDTF">2025-01-02T08:35:00Z</dcterms:created>
  <dcterms:modified xsi:type="dcterms:W3CDTF">2025-01-02T09:19:00Z</dcterms:modified>
</cp:coreProperties>
</file>